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A0A7" w14:textId="77777777" w:rsidR="001B7288" w:rsidRPr="00E6188B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08C3CE29" w14:textId="77777777" w:rsidR="001B7288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5AC8A3C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E40F66B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7D3A45E0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F97AED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91C444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C752D0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64CD3A4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4C5FDE3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14DDDC0C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6"/>
          <w:szCs w:val="6"/>
        </w:rPr>
      </w:pPr>
    </w:p>
    <w:p w14:paraId="1E4F84F0" w14:textId="7CE30838" w:rsidR="00CE697F" w:rsidRDefault="00F55777" w:rsidP="00CE697F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Уссурийского городского округа от 30 ноября 2022 года</w:t>
      </w:r>
      <w:r>
        <w:rPr>
          <w:rFonts w:ascii="Times New Roman" w:hAnsi="Times New Roman" w:cs="Times New Roman"/>
          <w:sz w:val="28"/>
          <w:szCs w:val="28"/>
        </w:rPr>
        <w:br/>
        <w:t>№ 3258-НПА «</w:t>
      </w:r>
      <w:r w:rsidR="00CE69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CE697F">
        <w:rPr>
          <w:rFonts w:ascii="Times New Roman" w:hAnsi="Times New Roman" w:cs="Times New Roman"/>
          <w:spacing w:val="-5"/>
          <w:sz w:val="28"/>
          <w:szCs w:val="28"/>
        </w:rPr>
        <w:t>программы «Охрана окружающей</w:t>
      </w:r>
      <w:r w:rsidR="00CE697F">
        <w:rPr>
          <w:rFonts w:ascii="Times New Roman" w:hAnsi="Times New Roman" w:cs="Times New Roman"/>
          <w:sz w:val="28"/>
          <w:szCs w:val="28"/>
        </w:rPr>
        <w:t xml:space="preserve"> среды Уссурийского городского</w:t>
      </w:r>
      <w:r w:rsidR="00CE697F">
        <w:rPr>
          <w:rFonts w:ascii="Times New Roman" w:hAnsi="Times New Roman" w:cs="Times New Roman"/>
          <w:sz w:val="28"/>
          <w:szCs w:val="28"/>
        </w:rPr>
        <w:br/>
        <w:t xml:space="preserve">округа» на 2023 – 2027 </w:t>
      </w:r>
      <w:proofErr w:type="gramStart"/>
      <w:r w:rsidR="00CE697F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B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70BDF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постановления администрации Уссурийского городского</w:t>
      </w:r>
      <w:r w:rsidR="00DB532D">
        <w:rPr>
          <w:rFonts w:ascii="Times New Roman" w:hAnsi="Times New Roman" w:cs="Times New Roman"/>
          <w:sz w:val="28"/>
          <w:szCs w:val="28"/>
        </w:rPr>
        <w:t xml:space="preserve"> округа от 22 декабря 2015 года</w:t>
      </w:r>
      <w:r w:rsidR="00DB532D">
        <w:rPr>
          <w:rFonts w:ascii="Times New Roman" w:hAnsi="Times New Roman" w:cs="Times New Roman"/>
          <w:sz w:val="28"/>
          <w:szCs w:val="28"/>
        </w:rPr>
        <w:br/>
      </w:r>
      <w:r w:rsidR="00570BDF">
        <w:rPr>
          <w:rFonts w:ascii="Times New Roman" w:hAnsi="Times New Roman" w:cs="Times New Roman"/>
          <w:sz w:val="28"/>
          <w:szCs w:val="28"/>
        </w:rPr>
        <w:t>№ 3595-НПА «Об утверждении муниципальной программы «Охрана окружающей среды Уссурийского городского округа» на 2016-2024 годы»</w:t>
      </w:r>
    </w:p>
    <w:p w14:paraId="6BABB716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9BC745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4387AB5" w14:textId="77777777" w:rsidR="00E60931" w:rsidRDefault="00E60931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58CF8945" w14:textId="7065593D" w:rsidR="00DD5395" w:rsidRDefault="001B7288" w:rsidP="006B21F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</w:t>
      </w:r>
      <w:r w:rsidR="008569E7">
        <w:rPr>
          <w:rFonts w:ascii="Times New Roman" w:eastAsia="Times New Roman" w:hAnsi="Times New Roman" w:cs="Times New Roman"/>
          <w:sz w:val="28"/>
          <w:szCs w:val="28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Приморского края от 30 декабря 2022 года № 949-пп «О внесении изменений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br/>
        <w:t xml:space="preserve">в Постановление Администрации Приморского края от 27 декабря 2019 года № 940-па «Об утверждении государственной программы Приморского края «Охрана окружающей среды Приморского края» на 2020-2027 годы», </w:t>
      </w:r>
      <w:r w:rsidR="004C1808">
        <w:rPr>
          <w:rFonts w:ascii="Times New Roman" w:eastAsia="Times New Roman" w:hAnsi="Times New Roman" w:cs="Times New Roman"/>
          <w:sz w:val="28"/>
          <w:szCs w:val="28"/>
        </w:rPr>
        <w:t>решением Думы Уссурийского городского округа от 20 декабря 2022 года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br/>
      </w:r>
      <w:r w:rsidR="004C1808">
        <w:rPr>
          <w:rFonts w:ascii="Times New Roman" w:eastAsia="Times New Roman" w:hAnsi="Times New Roman" w:cs="Times New Roman"/>
          <w:sz w:val="28"/>
          <w:szCs w:val="28"/>
        </w:rPr>
        <w:lastRenderedPageBreak/>
        <w:t>№ 779-НПА «О бюджете Уссурийског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t>о городского округа на 2023 год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br/>
      </w:r>
      <w:r w:rsidR="004C1808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2024 и 2025 годов»,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51D31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от 31 марта 2015 года № 895-НПА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4C1808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разработки,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>ссурийского городского округа»,</w:t>
      </w:r>
      <w:r w:rsidR="00DF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>с целью уточнения</w:t>
      </w:r>
      <w:r w:rsidR="009F4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77">
        <w:rPr>
          <w:rFonts w:ascii="Times New Roman" w:eastAsia="Times New Roman" w:hAnsi="Times New Roman" w:cs="Times New Roman"/>
          <w:sz w:val="28"/>
          <w:szCs w:val="28"/>
        </w:rPr>
        <w:t>объемов финансирования</w:t>
      </w:r>
    </w:p>
    <w:p w14:paraId="1F597FC8" w14:textId="77777777" w:rsidR="00174B79" w:rsidRDefault="00174B79" w:rsidP="0003347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7E3F6" w14:textId="77777777" w:rsidR="006D58A4" w:rsidRDefault="006D58A4" w:rsidP="0003347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13912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37462D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BEFA2" w14:textId="77777777" w:rsidR="00180602" w:rsidRDefault="00180602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4F80A" w14:textId="3DEB27DA" w:rsidR="007D0C66" w:rsidRPr="006D58A4" w:rsidRDefault="006D58A4" w:rsidP="007D0C66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30 ноября 2022 года № 3258-НПА «Об утверждении </w:t>
      </w:r>
      <w:r w:rsidR="007D0C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0C66">
        <w:rPr>
          <w:rFonts w:ascii="Times New Roman" w:hAnsi="Times New Roman" w:cs="Times New Roman"/>
          <w:sz w:val="28"/>
          <w:szCs w:val="28"/>
        </w:rPr>
        <w:t xml:space="preserve"> 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 xml:space="preserve"> «Охрана окружающей среды </w:t>
      </w:r>
      <w:r w:rsidR="00DB532D">
        <w:rPr>
          <w:rFonts w:ascii="Times New Roman" w:eastAsia="Times New Roman" w:hAnsi="Times New Roman" w:cs="Times New Roman"/>
          <w:sz w:val="28"/>
          <w:szCs w:val="28"/>
        </w:rPr>
        <w:t>Уссурийского городского округа»</w:t>
      </w:r>
      <w:r w:rsidR="00DB532D">
        <w:rPr>
          <w:rFonts w:ascii="Times New Roman" w:eastAsia="Times New Roman" w:hAnsi="Times New Roman" w:cs="Times New Roman"/>
          <w:sz w:val="28"/>
          <w:szCs w:val="28"/>
        </w:rPr>
        <w:br/>
      </w:r>
      <w:r w:rsidR="007D0C66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>2027 годы»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BDF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администрации Уссурийского городского округа</w:t>
      </w:r>
      <w:r w:rsidR="00DB532D">
        <w:rPr>
          <w:rFonts w:ascii="Times New Roman" w:hAnsi="Times New Roman" w:cs="Times New Roman"/>
          <w:sz w:val="28"/>
          <w:szCs w:val="28"/>
        </w:rPr>
        <w:t xml:space="preserve"> </w:t>
      </w:r>
      <w:r w:rsidR="00570BDF">
        <w:rPr>
          <w:rFonts w:ascii="Times New Roman" w:hAnsi="Times New Roman" w:cs="Times New Roman"/>
          <w:sz w:val="28"/>
          <w:szCs w:val="28"/>
        </w:rPr>
        <w:t>от 22 декабря 2015 года</w:t>
      </w:r>
      <w:r w:rsidR="00DB532D">
        <w:rPr>
          <w:rFonts w:ascii="Times New Roman" w:hAnsi="Times New Roman" w:cs="Times New Roman"/>
          <w:sz w:val="28"/>
          <w:szCs w:val="28"/>
        </w:rPr>
        <w:br/>
      </w:r>
      <w:r w:rsidR="00570BDF">
        <w:rPr>
          <w:rFonts w:ascii="Times New Roman" w:hAnsi="Times New Roman" w:cs="Times New Roman"/>
          <w:sz w:val="28"/>
          <w:szCs w:val="28"/>
        </w:rPr>
        <w:t>№ 3595-НПА «Об утверждении муниципальной программы «Охрана окружающей среды Уссурийского городского округа» на 2016-2024 годы»»</w:t>
      </w:r>
      <w:r w:rsidR="007D0C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71A8">
        <w:rPr>
          <w:rFonts w:ascii="Times New Roman" w:eastAsia="Times New Roman" w:hAnsi="Times New Roman" w:cs="Times New Roman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2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остановление) следующие изменения:</w:t>
      </w:r>
    </w:p>
    <w:p w14:paraId="5C5C5778" w14:textId="04E9C75B" w:rsidR="0045655E" w:rsidRDefault="0045655E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муниципальной программе «Охрана окружающей среды Уссурийского городского округа» на 2023-2027 годы, утвержденной </w:t>
      </w:r>
      <w:r w:rsidR="00DB532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(далее – Программа):</w:t>
      </w:r>
    </w:p>
    <w:p w14:paraId="5D948D81" w14:textId="0734B7A9" w:rsidR="0045655E" w:rsidRDefault="00E429BE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5655E">
        <w:rPr>
          <w:rFonts w:ascii="Times New Roman" w:eastAsia="Times New Roman" w:hAnsi="Times New Roman" w:cs="Times New Roman"/>
          <w:sz w:val="28"/>
          <w:szCs w:val="28"/>
        </w:rPr>
        <w:t>в Паспорте Программы:</w:t>
      </w:r>
    </w:p>
    <w:p w14:paraId="3F81B0E0" w14:textId="350DC24B" w:rsidR="006D58A4" w:rsidRDefault="0045655E" w:rsidP="006D58A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«Объем бюджетных ассигнований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70B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 расшифровкой по годам и источникам финансирования) изложить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p w14:paraId="6D6B5BBC" w14:textId="77777777" w:rsidR="0045655E" w:rsidRDefault="0045655E" w:rsidP="0045655E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481"/>
      </w:tblGrid>
      <w:tr w:rsidR="0045655E" w:rsidRPr="009326A1" w14:paraId="3B763422" w14:textId="77777777" w:rsidTr="009C4D00">
        <w:trPr>
          <w:trHeight w:val="313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AAB3DBF" w14:textId="77777777" w:rsidR="0045655E" w:rsidRPr="009326A1" w:rsidRDefault="0045655E" w:rsidP="009C4D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(с расшифровкой по годам и источникам финансирования)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</w:tcPr>
          <w:p w14:paraId="266CAB5E" w14:textId="5C3962FA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ассигнований, планируемых на выполнение мероприятий муниципальной программы, составляет </w:t>
            </w:r>
            <w:r w:rsidR="00432414">
              <w:rPr>
                <w:rFonts w:ascii="Times New Roman" w:hAnsi="Times New Roman" w:cs="Times New Roman"/>
                <w:sz w:val="28"/>
                <w:szCs w:val="28"/>
              </w:rPr>
              <w:t>9 695 </w:t>
            </w:r>
            <w:r w:rsidR="003C3CE4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432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CE4">
              <w:rPr>
                <w:rFonts w:ascii="Times New Roman" w:hAnsi="Times New Roman" w:cs="Times New Roman"/>
                <w:sz w:val="28"/>
                <w:szCs w:val="28"/>
              </w:rPr>
              <w:t>62505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1F70CF7" w14:textId="0BF3FD6C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местного бюджета – </w:t>
            </w:r>
            <w:r w:rsidR="00432414"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3C3CE4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="00432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CE4">
              <w:rPr>
                <w:rFonts w:ascii="Times New Roman" w:hAnsi="Times New Roman" w:cs="Times New Roman"/>
                <w:sz w:val="28"/>
                <w:szCs w:val="28"/>
              </w:rPr>
              <w:t>84599</w:t>
            </w:r>
            <w:r w:rsidR="003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6DB93512" w14:textId="74B06E58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C3CE4">
              <w:rPr>
                <w:rFonts w:ascii="Times New Roman" w:hAnsi="Times New Roman" w:cs="Times New Roman"/>
                <w:sz w:val="28"/>
                <w:szCs w:val="28"/>
              </w:rPr>
              <w:t>14 003,94042</w:t>
            </w:r>
            <w:bookmarkStart w:id="0" w:name="_GoBack"/>
            <w:bookmarkEnd w:id="0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35EF78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9 358,85466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130B938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10 250,05091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3E5F1A" w14:textId="77777777" w:rsidR="0045655E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прогнозная оценка привлекаемых средств местного бюджета –1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07103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34D34668" w14:textId="77777777" w:rsidR="001432B9" w:rsidRPr="009326A1" w:rsidRDefault="001432B9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 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тыс. рублей;</w:t>
            </w:r>
          </w:p>
          <w:p w14:paraId="2840D515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B83" w:rsidRPr="009326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76,50415 тыс. рублей;</w:t>
            </w:r>
          </w:p>
          <w:p w14:paraId="5A3B3D2D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4 115,76441 тыс. рублей;</w:t>
            </w:r>
          </w:p>
          <w:p w14:paraId="2DA6CA2E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2 097,14247 тыс. рублей;</w:t>
            </w:r>
          </w:p>
          <w:p w14:paraId="72A71096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0C2F7D">
              <w:rPr>
                <w:rFonts w:ascii="Times New Roman" w:hAnsi="Times New Roman" w:cs="Times New Roman"/>
                <w:sz w:val="28"/>
                <w:szCs w:val="28"/>
              </w:rPr>
              <w:t>1 265 959,92997</w:t>
            </w:r>
            <w:r w:rsidR="00732386"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0E344E72" w14:textId="77777777" w:rsidR="0045655E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C2F7D">
              <w:rPr>
                <w:rFonts w:ascii="Times New Roman" w:hAnsi="Times New Roman" w:cs="Times New Roman"/>
                <w:sz w:val="28"/>
                <w:szCs w:val="28"/>
              </w:rPr>
              <w:t>201 329,87149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7B219F3" w14:textId="77777777" w:rsidR="00732386" w:rsidRPr="009326A1" w:rsidRDefault="00732386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2024 год – 477 069,21208 тыс. рублей;</w:t>
            </w:r>
          </w:p>
          <w:p w14:paraId="569A2B09" w14:textId="77777777" w:rsidR="00732386" w:rsidRPr="009326A1" w:rsidRDefault="00732386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47ACB">
              <w:rPr>
                <w:rFonts w:ascii="Times New Roman" w:hAnsi="Times New Roman" w:cs="Times New Roman"/>
                <w:sz w:val="28"/>
                <w:szCs w:val="28"/>
              </w:rPr>
              <w:t>587 560,84640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371D51A" w14:textId="77777777" w:rsidR="0045655E" w:rsidRDefault="0045655E" w:rsidP="00732386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прогнозная оценка привлекаемых средств краевого бюджета –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1 213 886,96663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710948AB" w14:textId="77777777" w:rsidR="00602B83" w:rsidRPr="009326A1" w:rsidRDefault="00602B83" w:rsidP="00602B83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493 086,51431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35BCA3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485 554,78665 тыс. рублей;</w:t>
            </w:r>
          </w:p>
          <w:p w14:paraId="04927E14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235 245,66567 тыс. рублей;</w:t>
            </w:r>
          </w:p>
          <w:p w14:paraId="02FB75F9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78 633,30000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03E9877C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C58A2">
              <w:rPr>
                <w:rFonts w:ascii="Times New Roman" w:hAnsi="Times New Roman" w:cs="Times New Roman"/>
                <w:sz w:val="28"/>
                <w:szCs w:val="28"/>
              </w:rPr>
              <w:t>78 633,30000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0FF521A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прогнозная оценка привлекаемых средств федерального бюджета –7 089 495,51143 тыс. рублей:</w:t>
            </w:r>
          </w:p>
          <w:p w14:paraId="4DFD86CD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2024 год – 440 522,36167 тыс. рублей;</w:t>
            </w:r>
          </w:p>
          <w:p w14:paraId="12294F7D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2025 год – 2 834 253,01395 тыс. рублей;</w:t>
            </w:r>
          </w:p>
          <w:p w14:paraId="55DB2482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2026 год – 2 569 720,39308 тыс. рублей;</w:t>
            </w:r>
          </w:p>
          <w:p w14:paraId="53146E9C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2027 год – 1 244 999,74273 тыс. рублей.</w:t>
            </w:r>
          </w:p>
          <w:p w14:paraId="51E43947" w14:textId="77777777" w:rsidR="0045655E" w:rsidRPr="009326A1" w:rsidRDefault="0045655E" w:rsidP="009C4D00">
            <w:pPr>
              <w:pStyle w:val="ConsPlusNormal"/>
              <w:ind w:right="79" w:firstLine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hyperlink w:anchor="P356">
              <w:r w:rsidRPr="009326A1">
                <w:rPr>
                  <w:rFonts w:ascii="Times New Roman" w:hAnsi="Times New Roman" w:cs="Times New Roman"/>
                  <w:sz w:val="28"/>
                  <w:szCs w:val="28"/>
                </w:rPr>
                <w:t>обеспечение</w:t>
              </w:r>
            </w:hyperlink>
            <w:r w:rsidRPr="00932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proofErr w:type="gramStart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с расшифровкой по го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t>дам, источникам финансирования,</w:t>
            </w:r>
            <w:r w:rsidR="00602B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26A1">
              <w:rPr>
                <w:rFonts w:ascii="Times New Roman" w:hAnsi="Times New Roman" w:cs="Times New Roman"/>
                <w:sz w:val="28"/>
                <w:szCs w:val="28"/>
              </w:rPr>
              <w:t>а также главным распорядителям бюджетных средств) представлено в Приложении № 1 к муниципальной программе</w:t>
            </w:r>
          </w:p>
        </w:tc>
      </w:tr>
    </w:tbl>
    <w:p w14:paraId="40BABFF0" w14:textId="77777777" w:rsidR="0045655E" w:rsidRDefault="0045655E" w:rsidP="0045655E">
      <w:pPr>
        <w:pStyle w:val="ConsPlusNormal"/>
        <w:tabs>
          <w:tab w:val="left" w:pos="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6C870CD1" w14:textId="3830CDBF" w:rsidR="00732386" w:rsidRPr="000652D6" w:rsidRDefault="00317784" w:rsidP="00732386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655E">
        <w:rPr>
          <w:rFonts w:ascii="Times New Roman" w:hAnsi="Times New Roman" w:cs="Times New Roman"/>
          <w:sz w:val="28"/>
          <w:szCs w:val="28"/>
        </w:rPr>
        <w:t>)</w:t>
      </w:r>
      <w:r w:rsidR="004565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386">
        <w:rPr>
          <w:rFonts w:ascii="Times New Roman" w:hAnsi="Times New Roman" w:cs="Times New Roman"/>
          <w:sz w:val="28"/>
          <w:szCs w:val="28"/>
        </w:rPr>
        <w:t xml:space="preserve">Приложение № 1 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2386">
        <w:rPr>
          <w:rFonts w:ascii="Times New Roman" w:hAnsi="Times New Roman" w:cs="Times New Roman"/>
          <w:sz w:val="28"/>
          <w:szCs w:val="28"/>
        </w:rPr>
        <w:t>Финансовое обеспечение му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 xml:space="preserve">ниципальной программы «Охрана окружающей среды Уссурийского городского округа» на 2023-2027 годы» </w:t>
      </w:r>
      <w:r w:rsidR="00B5085B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(прилагается);</w:t>
      </w:r>
    </w:p>
    <w:p w14:paraId="1403A657" w14:textId="375F486B" w:rsidR="00732386" w:rsidRDefault="00317784" w:rsidP="00732386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2386">
        <w:rPr>
          <w:rFonts w:ascii="Times New Roman" w:hAnsi="Times New Roman" w:cs="Times New Roman"/>
          <w:sz w:val="28"/>
          <w:szCs w:val="28"/>
        </w:rPr>
        <w:t>)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386">
        <w:rPr>
          <w:rFonts w:ascii="Times New Roman" w:hAnsi="Times New Roman" w:cs="Times New Roman"/>
          <w:sz w:val="28"/>
          <w:szCs w:val="28"/>
        </w:rPr>
        <w:t xml:space="preserve">Приложение № 2 </w:t>
      </w:r>
      <w:r w:rsidR="00732386">
        <w:rPr>
          <w:rStyle w:val="ac"/>
          <w:rFonts w:ascii="Times New Roman" w:hAnsi="Times New Roman" w:cs="Times New Roman"/>
          <w:sz w:val="28"/>
          <w:szCs w:val="28"/>
        </w:rPr>
        <w:t>«П</w:t>
      </w:r>
      <w:r w:rsidR="00732386" w:rsidRPr="001529B6">
        <w:rPr>
          <w:rFonts w:ascii="Times New Roman" w:hAnsi="Times New Roman" w:cs="Times New Roman"/>
          <w:sz w:val="28"/>
          <w:szCs w:val="28"/>
        </w:rPr>
        <w:t>еречень</w:t>
      </w:r>
      <w:r w:rsidR="0073238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«Охрана окружающей среды Уссурийского городского округа» на 2023-2027 годы» </w:t>
      </w:r>
      <w:r w:rsidR="00B5085B">
        <w:rPr>
          <w:rFonts w:ascii="Times New Roman" w:hAnsi="Times New Roman" w:cs="Times New Roman"/>
          <w:sz w:val="28"/>
          <w:szCs w:val="28"/>
        </w:rPr>
        <w:t xml:space="preserve">к </w:t>
      </w:r>
      <w:r w:rsidR="00B5085B" w:rsidRPr="001529B6">
        <w:rPr>
          <w:rFonts w:ascii="Times New Roman" w:hAnsi="Times New Roman" w:cs="Times New Roman"/>
          <w:sz w:val="28"/>
          <w:szCs w:val="28"/>
        </w:rPr>
        <w:t>Программе</w:t>
      </w:r>
      <w:r w:rsidR="00B5085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73238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6B11072F" w14:textId="4C054953" w:rsidR="00820758" w:rsidRPr="00174B79" w:rsidRDefault="00820758" w:rsidP="00174B79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79">
        <w:rPr>
          <w:rFonts w:ascii="Times New Roman" w:hAnsi="Times New Roman" w:cs="Times New Roman"/>
          <w:sz w:val="28"/>
          <w:szCs w:val="28"/>
        </w:rPr>
        <w:lastRenderedPageBreak/>
        <w:t xml:space="preserve">Отделу пресс-службы администрации </w:t>
      </w:r>
      <w:r w:rsidR="00292183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360CA0">
        <w:rPr>
          <w:rFonts w:ascii="Times New Roman" w:hAnsi="Times New Roman" w:cs="Times New Roman"/>
          <w:sz w:val="28"/>
          <w:szCs w:val="28"/>
        </w:rPr>
        <w:t xml:space="preserve"> (Данченко)</w:t>
      </w:r>
      <w:r w:rsidRPr="00174B7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14:paraId="074D7D08" w14:textId="2B21EB1A" w:rsidR="00820758" w:rsidRDefault="00820758" w:rsidP="00820758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="00292183">
        <w:rPr>
          <w:rFonts w:ascii="Times New Roman" w:hAnsi="Times New Roman"/>
          <w:sz w:val="28"/>
          <w:szCs w:val="28"/>
        </w:rPr>
        <w:t>делами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(</w:t>
      </w:r>
      <w:r w:rsidR="00292183">
        <w:rPr>
          <w:rFonts w:ascii="Times New Roman" w:hAnsi="Times New Roman" w:cs="Times New Roman"/>
          <w:sz w:val="28"/>
          <w:szCs w:val="28"/>
        </w:rPr>
        <w:t>Болтенко</w:t>
      </w:r>
      <w:r>
        <w:rPr>
          <w:rFonts w:ascii="Times New Roman" w:hAnsi="Times New Roman" w:cs="Times New Roman"/>
          <w:sz w:val="28"/>
          <w:szCs w:val="28"/>
        </w:rPr>
        <w:t>) разместить настоящее постановление</w:t>
      </w:r>
      <w:r w:rsidR="002921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Уссурийского городского округа.</w:t>
      </w:r>
    </w:p>
    <w:p w14:paraId="42C23F33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FF5036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B4E26F" w14:textId="77777777" w:rsidR="002867F4" w:rsidRDefault="002867F4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5FACB8" w14:textId="77777777" w:rsidR="007F21B4" w:rsidRPr="00353FB8" w:rsidRDefault="001529B6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Уссурийского</w:t>
      </w:r>
      <w:proofErr w:type="gramEnd"/>
      <w:r w:rsidR="00820758">
        <w:rPr>
          <w:rFonts w:ascii="Times New Roman" w:hAnsi="Times New Roman" w:cs="Times New Roman"/>
          <w:sz w:val="28"/>
          <w:szCs w:val="28"/>
        </w:rPr>
        <w:br/>
        <w:t>городского округа</w:t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  <w:t xml:space="preserve">     Е.Е. Корж</w:t>
      </w:r>
    </w:p>
    <w:sectPr w:rsidR="007F21B4" w:rsidRPr="00353FB8" w:rsidSect="00E60931">
      <w:headerReference w:type="default" r:id="rId8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2A1EA" w14:textId="77777777" w:rsidR="004006C2" w:rsidRDefault="004006C2" w:rsidP="006450EC">
      <w:pPr>
        <w:spacing w:after="0" w:line="240" w:lineRule="auto"/>
      </w:pPr>
      <w:r>
        <w:separator/>
      </w:r>
    </w:p>
  </w:endnote>
  <w:endnote w:type="continuationSeparator" w:id="0">
    <w:p w14:paraId="1E0D92D6" w14:textId="77777777" w:rsidR="004006C2" w:rsidRDefault="004006C2" w:rsidP="006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9B9C8" w14:textId="77777777" w:rsidR="004006C2" w:rsidRDefault="004006C2" w:rsidP="006450EC">
      <w:pPr>
        <w:spacing w:after="0" w:line="240" w:lineRule="auto"/>
      </w:pPr>
      <w:r>
        <w:separator/>
      </w:r>
    </w:p>
  </w:footnote>
  <w:footnote w:type="continuationSeparator" w:id="0">
    <w:p w14:paraId="18ABC46D" w14:textId="77777777" w:rsidR="004006C2" w:rsidRDefault="004006C2" w:rsidP="0064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A4B888" w14:textId="77777777" w:rsidR="00A364FC" w:rsidRPr="006450EC" w:rsidRDefault="00D23A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0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64FC" w:rsidRPr="006450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CE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47F62D" w14:textId="77777777" w:rsidR="00A364FC" w:rsidRDefault="00A36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072"/>
    <w:multiLevelType w:val="hybridMultilevel"/>
    <w:tmpl w:val="5E3A3804"/>
    <w:lvl w:ilvl="0" w:tplc="B6BCD0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7449D"/>
    <w:multiLevelType w:val="hybridMultilevel"/>
    <w:tmpl w:val="364AFB40"/>
    <w:lvl w:ilvl="0" w:tplc="4806A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AB57EC"/>
    <w:multiLevelType w:val="hybridMultilevel"/>
    <w:tmpl w:val="E3467CEA"/>
    <w:lvl w:ilvl="0" w:tplc="7292E24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6C5C13"/>
    <w:multiLevelType w:val="hybridMultilevel"/>
    <w:tmpl w:val="AE5ECA54"/>
    <w:lvl w:ilvl="0" w:tplc="8614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94"/>
    <w:multiLevelType w:val="hybridMultilevel"/>
    <w:tmpl w:val="CE287ACE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8C15B2"/>
    <w:multiLevelType w:val="hybridMultilevel"/>
    <w:tmpl w:val="6CC0A1CC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5F"/>
    <w:rsid w:val="00003742"/>
    <w:rsid w:val="00010949"/>
    <w:rsid w:val="00012F63"/>
    <w:rsid w:val="00014EEB"/>
    <w:rsid w:val="00023E9F"/>
    <w:rsid w:val="00024F6F"/>
    <w:rsid w:val="00033477"/>
    <w:rsid w:val="00041947"/>
    <w:rsid w:val="00060CD0"/>
    <w:rsid w:val="00063D74"/>
    <w:rsid w:val="00064275"/>
    <w:rsid w:val="000652D6"/>
    <w:rsid w:val="000751EF"/>
    <w:rsid w:val="000814E4"/>
    <w:rsid w:val="000868EC"/>
    <w:rsid w:val="000A68E1"/>
    <w:rsid w:val="000B0FB1"/>
    <w:rsid w:val="000B4910"/>
    <w:rsid w:val="000B7123"/>
    <w:rsid w:val="000C2F7D"/>
    <w:rsid w:val="000C3C66"/>
    <w:rsid w:val="000C41BF"/>
    <w:rsid w:val="000C677D"/>
    <w:rsid w:val="000D4F1D"/>
    <w:rsid w:val="000D5963"/>
    <w:rsid w:val="000E281C"/>
    <w:rsid w:val="000F0A9F"/>
    <w:rsid w:val="000F2185"/>
    <w:rsid w:val="000F6F26"/>
    <w:rsid w:val="00105F6D"/>
    <w:rsid w:val="001154DF"/>
    <w:rsid w:val="00116DE6"/>
    <w:rsid w:val="00122CFC"/>
    <w:rsid w:val="00127CAA"/>
    <w:rsid w:val="001324A1"/>
    <w:rsid w:val="00132A3E"/>
    <w:rsid w:val="00135F01"/>
    <w:rsid w:val="0014320C"/>
    <w:rsid w:val="001432B9"/>
    <w:rsid w:val="0014563F"/>
    <w:rsid w:val="00147B43"/>
    <w:rsid w:val="00150C95"/>
    <w:rsid w:val="001529B6"/>
    <w:rsid w:val="001663FC"/>
    <w:rsid w:val="00167799"/>
    <w:rsid w:val="00171BA7"/>
    <w:rsid w:val="00172647"/>
    <w:rsid w:val="00174B79"/>
    <w:rsid w:val="00175F06"/>
    <w:rsid w:val="00180602"/>
    <w:rsid w:val="001844FC"/>
    <w:rsid w:val="00192CC3"/>
    <w:rsid w:val="0019422E"/>
    <w:rsid w:val="00195975"/>
    <w:rsid w:val="00195F68"/>
    <w:rsid w:val="001A1D1A"/>
    <w:rsid w:val="001A3CBD"/>
    <w:rsid w:val="001B0ACD"/>
    <w:rsid w:val="001B7288"/>
    <w:rsid w:val="001C0DFB"/>
    <w:rsid w:val="001C2869"/>
    <w:rsid w:val="001C461A"/>
    <w:rsid w:val="001C51BA"/>
    <w:rsid w:val="001C7130"/>
    <w:rsid w:val="001D1CAB"/>
    <w:rsid w:val="001D7FD3"/>
    <w:rsid w:val="001E2238"/>
    <w:rsid w:val="001E4A87"/>
    <w:rsid w:val="001E5AAB"/>
    <w:rsid w:val="001F1642"/>
    <w:rsid w:val="001F4044"/>
    <w:rsid w:val="001F5CD2"/>
    <w:rsid w:val="0020110A"/>
    <w:rsid w:val="00203AC4"/>
    <w:rsid w:val="00220FFD"/>
    <w:rsid w:val="00221860"/>
    <w:rsid w:val="00224AFC"/>
    <w:rsid w:val="00237A8B"/>
    <w:rsid w:val="002423DF"/>
    <w:rsid w:val="00246366"/>
    <w:rsid w:val="00250057"/>
    <w:rsid w:val="00251E8A"/>
    <w:rsid w:val="00261728"/>
    <w:rsid w:val="00266A59"/>
    <w:rsid w:val="00267131"/>
    <w:rsid w:val="00270D38"/>
    <w:rsid w:val="002732F2"/>
    <w:rsid w:val="0027583F"/>
    <w:rsid w:val="00276DA2"/>
    <w:rsid w:val="00280B0F"/>
    <w:rsid w:val="00284598"/>
    <w:rsid w:val="002867F4"/>
    <w:rsid w:val="0028744B"/>
    <w:rsid w:val="002902EF"/>
    <w:rsid w:val="00292183"/>
    <w:rsid w:val="0029345C"/>
    <w:rsid w:val="0029612F"/>
    <w:rsid w:val="00297251"/>
    <w:rsid w:val="002A0BF6"/>
    <w:rsid w:val="002A37D8"/>
    <w:rsid w:val="002A40D9"/>
    <w:rsid w:val="002A4924"/>
    <w:rsid w:val="002B2F55"/>
    <w:rsid w:val="002B7967"/>
    <w:rsid w:val="002C150B"/>
    <w:rsid w:val="002C3053"/>
    <w:rsid w:val="002C78C3"/>
    <w:rsid w:val="002D2E68"/>
    <w:rsid w:val="002D49F2"/>
    <w:rsid w:val="002D583D"/>
    <w:rsid w:val="002D5B09"/>
    <w:rsid w:val="002F3B8E"/>
    <w:rsid w:val="002F4810"/>
    <w:rsid w:val="00301906"/>
    <w:rsid w:val="0030236A"/>
    <w:rsid w:val="003067EC"/>
    <w:rsid w:val="003113CC"/>
    <w:rsid w:val="003128A1"/>
    <w:rsid w:val="00317784"/>
    <w:rsid w:val="00320A35"/>
    <w:rsid w:val="00324E57"/>
    <w:rsid w:val="003259E4"/>
    <w:rsid w:val="003312A9"/>
    <w:rsid w:val="00335823"/>
    <w:rsid w:val="00341298"/>
    <w:rsid w:val="00342935"/>
    <w:rsid w:val="00345960"/>
    <w:rsid w:val="00353B62"/>
    <w:rsid w:val="00353FB8"/>
    <w:rsid w:val="003563CD"/>
    <w:rsid w:val="00356BB1"/>
    <w:rsid w:val="00360CA0"/>
    <w:rsid w:val="00364E9E"/>
    <w:rsid w:val="00372C87"/>
    <w:rsid w:val="003757C2"/>
    <w:rsid w:val="003770E9"/>
    <w:rsid w:val="00377913"/>
    <w:rsid w:val="00382B9F"/>
    <w:rsid w:val="00392300"/>
    <w:rsid w:val="0039309E"/>
    <w:rsid w:val="00394071"/>
    <w:rsid w:val="003948E2"/>
    <w:rsid w:val="003A5B44"/>
    <w:rsid w:val="003A636C"/>
    <w:rsid w:val="003B14B1"/>
    <w:rsid w:val="003B5B93"/>
    <w:rsid w:val="003C0054"/>
    <w:rsid w:val="003C065A"/>
    <w:rsid w:val="003C18E2"/>
    <w:rsid w:val="003C3CE4"/>
    <w:rsid w:val="003D0923"/>
    <w:rsid w:val="003D141E"/>
    <w:rsid w:val="003D1ED3"/>
    <w:rsid w:val="003D6AB6"/>
    <w:rsid w:val="003D7F90"/>
    <w:rsid w:val="003E34DF"/>
    <w:rsid w:val="003E414F"/>
    <w:rsid w:val="003E4F83"/>
    <w:rsid w:val="003F090F"/>
    <w:rsid w:val="003F2183"/>
    <w:rsid w:val="003F2456"/>
    <w:rsid w:val="003F2C7C"/>
    <w:rsid w:val="003F4110"/>
    <w:rsid w:val="003F7DB5"/>
    <w:rsid w:val="004006C2"/>
    <w:rsid w:val="0040111E"/>
    <w:rsid w:val="004043C7"/>
    <w:rsid w:val="00407168"/>
    <w:rsid w:val="004075C1"/>
    <w:rsid w:val="00407772"/>
    <w:rsid w:val="00416559"/>
    <w:rsid w:val="00416E78"/>
    <w:rsid w:val="0041720F"/>
    <w:rsid w:val="00432414"/>
    <w:rsid w:val="0043266E"/>
    <w:rsid w:val="00432987"/>
    <w:rsid w:val="00436BFD"/>
    <w:rsid w:val="00442FB0"/>
    <w:rsid w:val="004469FE"/>
    <w:rsid w:val="00450BE4"/>
    <w:rsid w:val="0045137A"/>
    <w:rsid w:val="00451F09"/>
    <w:rsid w:val="00454427"/>
    <w:rsid w:val="00455F42"/>
    <w:rsid w:val="004560C7"/>
    <w:rsid w:val="004563CC"/>
    <w:rsid w:val="0045655E"/>
    <w:rsid w:val="00457B42"/>
    <w:rsid w:val="00457F5E"/>
    <w:rsid w:val="00460B46"/>
    <w:rsid w:val="004625F3"/>
    <w:rsid w:val="0046463F"/>
    <w:rsid w:val="0046764D"/>
    <w:rsid w:val="00473327"/>
    <w:rsid w:val="00473B1E"/>
    <w:rsid w:val="00477822"/>
    <w:rsid w:val="004A45D1"/>
    <w:rsid w:val="004B3AE7"/>
    <w:rsid w:val="004C13A5"/>
    <w:rsid w:val="004C1808"/>
    <w:rsid w:val="004C181C"/>
    <w:rsid w:val="004D051D"/>
    <w:rsid w:val="004E0AE4"/>
    <w:rsid w:val="004E2ED8"/>
    <w:rsid w:val="004E37E1"/>
    <w:rsid w:val="004E4DAF"/>
    <w:rsid w:val="004F38C0"/>
    <w:rsid w:val="004F3CDB"/>
    <w:rsid w:val="004F5AC5"/>
    <w:rsid w:val="004F79D3"/>
    <w:rsid w:val="005009CF"/>
    <w:rsid w:val="00503782"/>
    <w:rsid w:val="005047C4"/>
    <w:rsid w:val="00504899"/>
    <w:rsid w:val="00510328"/>
    <w:rsid w:val="00512FB7"/>
    <w:rsid w:val="005138D3"/>
    <w:rsid w:val="00515340"/>
    <w:rsid w:val="00516F09"/>
    <w:rsid w:val="00533DF0"/>
    <w:rsid w:val="00543571"/>
    <w:rsid w:val="0055246A"/>
    <w:rsid w:val="00554A3E"/>
    <w:rsid w:val="0056059F"/>
    <w:rsid w:val="00560BED"/>
    <w:rsid w:val="00563978"/>
    <w:rsid w:val="0056683E"/>
    <w:rsid w:val="005701A2"/>
    <w:rsid w:val="00570BDF"/>
    <w:rsid w:val="00572940"/>
    <w:rsid w:val="005863A3"/>
    <w:rsid w:val="00594E5E"/>
    <w:rsid w:val="00595C32"/>
    <w:rsid w:val="00595FB6"/>
    <w:rsid w:val="005A52F6"/>
    <w:rsid w:val="005A558F"/>
    <w:rsid w:val="005B287E"/>
    <w:rsid w:val="005B2DCA"/>
    <w:rsid w:val="005B3D88"/>
    <w:rsid w:val="005B7278"/>
    <w:rsid w:val="005B742F"/>
    <w:rsid w:val="005C2134"/>
    <w:rsid w:val="005C58CA"/>
    <w:rsid w:val="005D0F8E"/>
    <w:rsid w:val="005D0FB5"/>
    <w:rsid w:val="005D23AE"/>
    <w:rsid w:val="005E1182"/>
    <w:rsid w:val="005E2B82"/>
    <w:rsid w:val="005E54D4"/>
    <w:rsid w:val="005F02DA"/>
    <w:rsid w:val="005F30E2"/>
    <w:rsid w:val="006017DA"/>
    <w:rsid w:val="0060243E"/>
    <w:rsid w:val="00602B83"/>
    <w:rsid w:val="006040A8"/>
    <w:rsid w:val="0060474E"/>
    <w:rsid w:val="006058B0"/>
    <w:rsid w:val="00607DBC"/>
    <w:rsid w:val="00614BF0"/>
    <w:rsid w:val="00615CAC"/>
    <w:rsid w:val="00617B83"/>
    <w:rsid w:val="00622CF8"/>
    <w:rsid w:val="00624F1C"/>
    <w:rsid w:val="006324DA"/>
    <w:rsid w:val="0063364E"/>
    <w:rsid w:val="00633A81"/>
    <w:rsid w:val="006367E4"/>
    <w:rsid w:val="006379DB"/>
    <w:rsid w:val="0064038A"/>
    <w:rsid w:val="006450EC"/>
    <w:rsid w:val="0064534D"/>
    <w:rsid w:val="00646FF1"/>
    <w:rsid w:val="006562D8"/>
    <w:rsid w:val="00677795"/>
    <w:rsid w:val="00681A86"/>
    <w:rsid w:val="00682D54"/>
    <w:rsid w:val="00682DE2"/>
    <w:rsid w:val="006831D7"/>
    <w:rsid w:val="006858D6"/>
    <w:rsid w:val="0068772C"/>
    <w:rsid w:val="006967F8"/>
    <w:rsid w:val="006B21F4"/>
    <w:rsid w:val="006B51B9"/>
    <w:rsid w:val="006C038B"/>
    <w:rsid w:val="006C514D"/>
    <w:rsid w:val="006C5A60"/>
    <w:rsid w:val="006C5B07"/>
    <w:rsid w:val="006C6E34"/>
    <w:rsid w:val="006D2BC4"/>
    <w:rsid w:val="006D3D68"/>
    <w:rsid w:val="006D4482"/>
    <w:rsid w:val="006D58A4"/>
    <w:rsid w:val="006D5CF4"/>
    <w:rsid w:val="006E18C5"/>
    <w:rsid w:val="006F1E07"/>
    <w:rsid w:val="006F52DC"/>
    <w:rsid w:val="00702768"/>
    <w:rsid w:val="007049E3"/>
    <w:rsid w:val="00711D68"/>
    <w:rsid w:val="007133AB"/>
    <w:rsid w:val="007134D9"/>
    <w:rsid w:val="0071396A"/>
    <w:rsid w:val="00715918"/>
    <w:rsid w:val="0072194A"/>
    <w:rsid w:val="007313E2"/>
    <w:rsid w:val="00732386"/>
    <w:rsid w:val="007339BD"/>
    <w:rsid w:val="00734981"/>
    <w:rsid w:val="00747ACB"/>
    <w:rsid w:val="00747D33"/>
    <w:rsid w:val="0075239A"/>
    <w:rsid w:val="007530D4"/>
    <w:rsid w:val="00777606"/>
    <w:rsid w:val="00784770"/>
    <w:rsid w:val="007850A2"/>
    <w:rsid w:val="00792C38"/>
    <w:rsid w:val="00796CF0"/>
    <w:rsid w:val="007A0C59"/>
    <w:rsid w:val="007A11B0"/>
    <w:rsid w:val="007A134E"/>
    <w:rsid w:val="007A148C"/>
    <w:rsid w:val="007A31D8"/>
    <w:rsid w:val="007A6B28"/>
    <w:rsid w:val="007B0500"/>
    <w:rsid w:val="007B09B1"/>
    <w:rsid w:val="007B6684"/>
    <w:rsid w:val="007C46D8"/>
    <w:rsid w:val="007C4BEA"/>
    <w:rsid w:val="007D0C66"/>
    <w:rsid w:val="007D40E6"/>
    <w:rsid w:val="007D6568"/>
    <w:rsid w:val="007D7B48"/>
    <w:rsid w:val="007E3C31"/>
    <w:rsid w:val="007E6F67"/>
    <w:rsid w:val="007E71A8"/>
    <w:rsid w:val="007F046E"/>
    <w:rsid w:val="007F21B4"/>
    <w:rsid w:val="00805AFE"/>
    <w:rsid w:val="0080687B"/>
    <w:rsid w:val="00807AF2"/>
    <w:rsid w:val="00814E48"/>
    <w:rsid w:val="00815A4D"/>
    <w:rsid w:val="00820758"/>
    <w:rsid w:val="00821B31"/>
    <w:rsid w:val="00831E1D"/>
    <w:rsid w:val="00835621"/>
    <w:rsid w:val="0083631D"/>
    <w:rsid w:val="00841082"/>
    <w:rsid w:val="00842095"/>
    <w:rsid w:val="008440FB"/>
    <w:rsid w:val="00851D31"/>
    <w:rsid w:val="008541F2"/>
    <w:rsid w:val="008569E7"/>
    <w:rsid w:val="0085776A"/>
    <w:rsid w:val="0086101A"/>
    <w:rsid w:val="008615FA"/>
    <w:rsid w:val="00862404"/>
    <w:rsid w:val="008748F4"/>
    <w:rsid w:val="00875B4A"/>
    <w:rsid w:val="00876973"/>
    <w:rsid w:val="008813FB"/>
    <w:rsid w:val="008952C8"/>
    <w:rsid w:val="008969B8"/>
    <w:rsid w:val="00897486"/>
    <w:rsid w:val="008A0D0E"/>
    <w:rsid w:val="008A2851"/>
    <w:rsid w:val="008A3DA4"/>
    <w:rsid w:val="008A686B"/>
    <w:rsid w:val="008A7A85"/>
    <w:rsid w:val="008B08BF"/>
    <w:rsid w:val="008C39EC"/>
    <w:rsid w:val="008C48DE"/>
    <w:rsid w:val="008C4C99"/>
    <w:rsid w:val="008C5CD9"/>
    <w:rsid w:val="008D4598"/>
    <w:rsid w:val="008D6962"/>
    <w:rsid w:val="008D6A0C"/>
    <w:rsid w:val="008F1806"/>
    <w:rsid w:val="008F537D"/>
    <w:rsid w:val="009041F4"/>
    <w:rsid w:val="00905C90"/>
    <w:rsid w:val="009069D7"/>
    <w:rsid w:val="00911ACF"/>
    <w:rsid w:val="00913165"/>
    <w:rsid w:val="00913ACB"/>
    <w:rsid w:val="00914338"/>
    <w:rsid w:val="009150C6"/>
    <w:rsid w:val="00915316"/>
    <w:rsid w:val="00915BA4"/>
    <w:rsid w:val="00927FCC"/>
    <w:rsid w:val="00932253"/>
    <w:rsid w:val="00933121"/>
    <w:rsid w:val="009333DA"/>
    <w:rsid w:val="00933DD4"/>
    <w:rsid w:val="00934100"/>
    <w:rsid w:val="00943314"/>
    <w:rsid w:val="00945DEB"/>
    <w:rsid w:val="009507C5"/>
    <w:rsid w:val="009514BF"/>
    <w:rsid w:val="0095212C"/>
    <w:rsid w:val="00952579"/>
    <w:rsid w:val="00955950"/>
    <w:rsid w:val="00955DAE"/>
    <w:rsid w:val="00957F12"/>
    <w:rsid w:val="00960DDA"/>
    <w:rsid w:val="00963C33"/>
    <w:rsid w:val="00972087"/>
    <w:rsid w:val="009746B4"/>
    <w:rsid w:val="009750F9"/>
    <w:rsid w:val="00982BE4"/>
    <w:rsid w:val="0098375B"/>
    <w:rsid w:val="009838B3"/>
    <w:rsid w:val="00991BDD"/>
    <w:rsid w:val="00992D8A"/>
    <w:rsid w:val="009944B0"/>
    <w:rsid w:val="009A1C08"/>
    <w:rsid w:val="009A30AE"/>
    <w:rsid w:val="009A6F92"/>
    <w:rsid w:val="009B2099"/>
    <w:rsid w:val="009B729F"/>
    <w:rsid w:val="009B7DBF"/>
    <w:rsid w:val="009C099D"/>
    <w:rsid w:val="009C295A"/>
    <w:rsid w:val="009C68C8"/>
    <w:rsid w:val="009C7E94"/>
    <w:rsid w:val="009D15D4"/>
    <w:rsid w:val="009D316C"/>
    <w:rsid w:val="009E0E04"/>
    <w:rsid w:val="009E6A45"/>
    <w:rsid w:val="009F4AD0"/>
    <w:rsid w:val="00A00434"/>
    <w:rsid w:val="00A050C1"/>
    <w:rsid w:val="00A1272B"/>
    <w:rsid w:val="00A14ADD"/>
    <w:rsid w:val="00A23278"/>
    <w:rsid w:val="00A23DC4"/>
    <w:rsid w:val="00A25760"/>
    <w:rsid w:val="00A364FC"/>
    <w:rsid w:val="00A36712"/>
    <w:rsid w:val="00A41883"/>
    <w:rsid w:val="00A510E4"/>
    <w:rsid w:val="00A52923"/>
    <w:rsid w:val="00A52E77"/>
    <w:rsid w:val="00A533E8"/>
    <w:rsid w:val="00A5361D"/>
    <w:rsid w:val="00A55E3E"/>
    <w:rsid w:val="00A62875"/>
    <w:rsid w:val="00A630CA"/>
    <w:rsid w:val="00A63246"/>
    <w:rsid w:val="00A6520A"/>
    <w:rsid w:val="00A65423"/>
    <w:rsid w:val="00A6575F"/>
    <w:rsid w:val="00A657AE"/>
    <w:rsid w:val="00A8573B"/>
    <w:rsid w:val="00A859EC"/>
    <w:rsid w:val="00AA18D3"/>
    <w:rsid w:val="00AA1C82"/>
    <w:rsid w:val="00AA66A3"/>
    <w:rsid w:val="00AB11BB"/>
    <w:rsid w:val="00AB19AD"/>
    <w:rsid w:val="00AB1A42"/>
    <w:rsid w:val="00AB2C2F"/>
    <w:rsid w:val="00AB5FAC"/>
    <w:rsid w:val="00AB6A19"/>
    <w:rsid w:val="00AC00FE"/>
    <w:rsid w:val="00AD09B3"/>
    <w:rsid w:val="00AE575F"/>
    <w:rsid w:val="00AE69A8"/>
    <w:rsid w:val="00B00668"/>
    <w:rsid w:val="00B04E6E"/>
    <w:rsid w:val="00B11965"/>
    <w:rsid w:val="00B16039"/>
    <w:rsid w:val="00B16F05"/>
    <w:rsid w:val="00B17726"/>
    <w:rsid w:val="00B242A3"/>
    <w:rsid w:val="00B242D1"/>
    <w:rsid w:val="00B2609F"/>
    <w:rsid w:val="00B30760"/>
    <w:rsid w:val="00B349AC"/>
    <w:rsid w:val="00B4374A"/>
    <w:rsid w:val="00B47FE1"/>
    <w:rsid w:val="00B5085B"/>
    <w:rsid w:val="00B50924"/>
    <w:rsid w:val="00B50A9F"/>
    <w:rsid w:val="00B52C8D"/>
    <w:rsid w:val="00B61292"/>
    <w:rsid w:val="00B70900"/>
    <w:rsid w:val="00B769A6"/>
    <w:rsid w:val="00B84141"/>
    <w:rsid w:val="00B872ED"/>
    <w:rsid w:val="00B91BE3"/>
    <w:rsid w:val="00B93ED4"/>
    <w:rsid w:val="00B94021"/>
    <w:rsid w:val="00B9795D"/>
    <w:rsid w:val="00B9798C"/>
    <w:rsid w:val="00BA4ECB"/>
    <w:rsid w:val="00BA699B"/>
    <w:rsid w:val="00BB3DC6"/>
    <w:rsid w:val="00BB4220"/>
    <w:rsid w:val="00BB4B32"/>
    <w:rsid w:val="00BC49DD"/>
    <w:rsid w:val="00BD0205"/>
    <w:rsid w:val="00BD404C"/>
    <w:rsid w:val="00BD4EBA"/>
    <w:rsid w:val="00BD632A"/>
    <w:rsid w:val="00BD79A6"/>
    <w:rsid w:val="00BE210B"/>
    <w:rsid w:val="00BF348D"/>
    <w:rsid w:val="00BF39DA"/>
    <w:rsid w:val="00C0332E"/>
    <w:rsid w:val="00C122D8"/>
    <w:rsid w:val="00C13F10"/>
    <w:rsid w:val="00C14E00"/>
    <w:rsid w:val="00C1749C"/>
    <w:rsid w:val="00C21DA0"/>
    <w:rsid w:val="00C2286C"/>
    <w:rsid w:val="00C24228"/>
    <w:rsid w:val="00C259B6"/>
    <w:rsid w:val="00C3314B"/>
    <w:rsid w:val="00C35830"/>
    <w:rsid w:val="00C361DA"/>
    <w:rsid w:val="00C36437"/>
    <w:rsid w:val="00C36DBF"/>
    <w:rsid w:val="00C37665"/>
    <w:rsid w:val="00C40E59"/>
    <w:rsid w:val="00C4162D"/>
    <w:rsid w:val="00C4528E"/>
    <w:rsid w:val="00C46EA0"/>
    <w:rsid w:val="00C51AB8"/>
    <w:rsid w:val="00C54B47"/>
    <w:rsid w:val="00C60DEC"/>
    <w:rsid w:val="00C64FB2"/>
    <w:rsid w:val="00C66DFC"/>
    <w:rsid w:val="00C707E4"/>
    <w:rsid w:val="00C73117"/>
    <w:rsid w:val="00C80DA1"/>
    <w:rsid w:val="00C87F55"/>
    <w:rsid w:val="00C928D9"/>
    <w:rsid w:val="00C95059"/>
    <w:rsid w:val="00C9529C"/>
    <w:rsid w:val="00C97D39"/>
    <w:rsid w:val="00CA0EC1"/>
    <w:rsid w:val="00CA6CFB"/>
    <w:rsid w:val="00CB31DE"/>
    <w:rsid w:val="00CB4846"/>
    <w:rsid w:val="00CB526F"/>
    <w:rsid w:val="00CD07B5"/>
    <w:rsid w:val="00CD4A92"/>
    <w:rsid w:val="00CD4C0A"/>
    <w:rsid w:val="00CD55B1"/>
    <w:rsid w:val="00CD6574"/>
    <w:rsid w:val="00CE0CA5"/>
    <w:rsid w:val="00CE5459"/>
    <w:rsid w:val="00CE697F"/>
    <w:rsid w:val="00CF21DA"/>
    <w:rsid w:val="00CF3E84"/>
    <w:rsid w:val="00D00E4C"/>
    <w:rsid w:val="00D040F2"/>
    <w:rsid w:val="00D068EE"/>
    <w:rsid w:val="00D16B3B"/>
    <w:rsid w:val="00D2002F"/>
    <w:rsid w:val="00D22061"/>
    <w:rsid w:val="00D230EB"/>
    <w:rsid w:val="00D23A95"/>
    <w:rsid w:val="00D255F2"/>
    <w:rsid w:val="00D30DF9"/>
    <w:rsid w:val="00D34EC6"/>
    <w:rsid w:val="00D350A0"/>
    <w:rsid w:val="00D354A2"/>
    <w:rsid w:val="00D35FD3"/>
    <w:rsid w:val="00D41A17"/>
    <w:rsid w:val="00D5035B"/>
    <w:rsid w:val="00D524A2"/>
    <w:rsid w:val="00D532CD"/>
    <w:rsid w:val="00D56B9D"/>
    <w:rsid w:val="00D60622"/>
    <w:rsid w:val="00D63193"/>
    <w:rsid w:val="00D7390A"/>
    <w:rsid w:val="00D803C4"/>
    <w:rsid w:val="00D87207"/>
    <w:rsid w:val="00D935F1"/>
    <w:rsid w:val="00D96697"/>
    <w:rsid w:val="00D97372"/>
    <w:rsid w:val="00D97D87"/>
    <w:rsid w:val="00DA008B"/>
    <w:rsid w:val="00DA2480"/>
    <w:rsid w:val="00DA4597"/>
    <w:rsid w:val="00DA5735"/>
    <w:rsid w:val="00DB532D"/>
    <w:rsid w:val="00DB67CC"/>
    <w:rsid w:val="00DC0578"/>
    <w:rsid w:val="00DC1844"/>
    <w:rsid w:val="00DC1A99"/>
    <w:rsid w:val="00DC4048"/>
    <w:rsid w:val="00DC53AE"/>
    <w:rsid w:val="00DC58A2"/>
    <w:rsid w:val="00DC7692"/>
    <w:rsid w:val="00DD1031"/>
    <w:rsid w:val="00DD5395"/>
    <w:rsid w:val="00DD6EEF"/>
    <w:rsid w:val="00DE39FB"/>
    <w:rsid w:val="00DE3A8A"/>
    <w:rsid w:val="00DE3C57"/>
    <w:rsid w:val="00DE4745"/>
    <w:rsid w:val="00DE5DC4"/>
    <w:rsid w:val="00DE736C"/>
    <w:rsid w:val="00DF040A"/>
    <w:rsid w:val="00DF211A"/>
    <w:rsid w:val="00DF4073"/>
    <w:rsid w:val="00DF60DC"/>
    <w:rsid w:val="00DF7587"/>
    <w:rsid w:val="00E005F5"/>
    <w:rsid w:val="00E07F80"/>
    <w:rsid w:val="00E10EB7"/>
    <w:rsid w:val="00E1252A"/>
    <w:rsid w:val="00E14DB2"/>
    <w:rsid w:val="00E16355"/>
    <w:rsid w:val="00E20086"/>
    <w:rsid w:val="00E35183"/>
    <w:rsid w:val="00E36620"/>
    <w:rsid w:val="00E405D2"/>
    <w:rsid w:val="00E4285B"/>
    <w:rsid w:val="00E429BE"/>
    <w:rsid w:val="00E510A9"/>
    <w:rsid w:val="00E51DBA"/>
    <w:rsid w:val="00E535BE"/>
    <w:rsid w:val="00E55A93"/>
    <w:rsid w:val="00E561FD"/>
    <w:rsid w:val="00E5638A"/>
    <w:rsid w:val="00E57511"/>
    <w:rsid w:val="00E60931"/>
    <w:rsid w:val="00E6188B"/>
    <w:rsid w:val="00E62246"/>
    <w:rsid w:val="00E7160E"/>
    <w:rsid w:val="00E7549C"/>
    <w:rsid w:val="00E778C9"/>
    <w:rsid w:val="00E83A9E"/>
    <w:rsid w:val="00E85242"/>
    <w:rsid w:val="00E871A8"/>
    <w:rsid w:val="00EA0E37"/>
    <w:rsid w:val="00EA12DE"/>
    <w:rsid w:val="00EA40EF"/>
    <w:rsid w:val="00EA541A"/>
    <w:rsid w:val="00EA7F60"/>
    <w:rsid w:val="00EB1067"/>
    <w:rsid w:val="00EB6A9D"/>
    <w:rsid w:val="00EC0CDC"/>
    <w:rsid w:val="00EC4E3F"/>
    <w:rsid w:val="00EC5CB0"/>
    <w:rsid w:val="00ED1CC6"/>
    <w:rsid w:val="00ED32AA"/>
    <w:rsid w:val="00ED3F38"/>
    <w:rsid w:val="00ED5C0B"/>
    <w:rsid w:val="00EE0C02"/>
    <w:rsid w:val="00EE1149"/>
    <w:rsid w:val="00EE5CF3"/>
    <w:rsid w:val="00EE7AAE"/>
    <w:rsid w:val="00F1215E"/>
    <w:rsid w:val="00F14DF0"/>
    <w:rsid w:val="00F14E34"/>
    <w:rsid w:val="00F15682"/>
    <w:rsid w:val="00F203E8"/>
    <w:rsid w:val="00F20A58"/>
    <w:rsid w:val="00F215CB"/>
    <w:rsid w:val="00F21E5C"/>
    <w:rsid w:val="00F276FD"/>
    <w:rsid w:val="00F337B4"/>
    <w:rsid w:val="00F35DF3"/>
    <w:rsid w:val="00F4079A"/>
    <w:rsid w:val="00F419EC"/>
    <w:rsid w:val="00F51CCB"/>
    <w:rsid w:val="00F5226D"/>
    <w:rsid w:val="00F55777"/>
    <w:rsid w:val="00F619A5"/>
    <w:rsid w:val="00F61C2F"/>
    <w:rsid w:val="00F62B9D"/>
    <w:rsid w:val="00F647D4"/>
    <w:rsid w:val="00F64DA9"/>
    <w:rsid w:val="00F66BCA"/>
    <w:rsid w:val="00F771A2"/>
    <w:rsid w:val="00F772E5"/>
    <w:rsid w:val="00F805B0"/>
    <w:rsid w:val="00F82274"/>
    <w:rsid w:val="00F83D1D"/>
    <w:rsid w:val="00F84C9B"/>
    <w:rsid w:val="00F84F2E"/>
    <w:rsid w:val="00F902D0"/>
    <w:rsid w:val="00FB19CF"/>
    <w:rsid w:val="00FB3B3E"/>
    <w:rsid w:val="00FB5D69"/>
    <w:rsid w:val="00FC64B5"/>
    <w:rsid w:val="00FC6B1D"/>
    <w:rsid w:val="00FD07FE"/>
    <w:rsid w:val="00FD158F"/>
    <w:rsid w:val="00FD1B5E"/>
    <w:rsid w:val="00FD33B0"/>
    <w:rsid w:val="00FD347E"/>
    <w:rsid w:val="00FE071B"/>
    <w:rsid w:val="00FE3280"/>
    <w:rsid w:val="00FF1548"/>
    <w:rsid w:val="00FF219B"/>
    <w:rsid w:val="00FF2956"/>
    <w:rsid w:val="00FF3A0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438"/>
  <w15:docId w15:val="{F08C075B-1AEF-4938-B84A-5D5467B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95"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59486-A401-4EC7-BB71-D8F70B40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Егор Николаевич Курин</cp:lastModifiedBy>
  <cp:revision>9</cp:revision>
  <cp:lastPrinted>2021-12-13T07:18:00Z</cp:lastPrinted>
  <dcterms:created xsi:type="dcterms:W3CDTF">2023-06-19T07:09:00Z</dcterms:created>
  <dcterms:modified xsi:type="dcterms:W3CDTF">2023-10-20T06:43:00Z</dcterms:modified>
</cp:coreProperties>
</file>